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8620" w14:textId="77777777" w:rsidR="00C9673A" w:rsidRPr="008E1DB1" w:rsidRDefault="00C9673A" w:rsidP="00C9673A">
      <w:pPr>
        <w:spacing w:line="560" w:lineRule="exact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8E1DB1">
        <w:rPr>
          <w:rFonts w:ascii="Times New Roman" w:eastAsiaTheme="majorEastAsia" w:hAnsi="Times New Roman" w:cs="Times New Roman"/>
          <w:b/>
          <w:sz w:val="36"/>
          <w:szCs w:val="36"/>
        </w:rPr>
        <w:t>附件</w:t>
      </w:r>
      <w:r>
        <w:rPr>
          <w:rFonts w:ascii="Times New Roman" w:eastAsiaTheme="majorEastAsia" w:hAnsi="Times New Roman" w:cs="Times New Roman" w:hint="eastAsia"/>
          <w:b/>
          <w:sz w:val="36"/>
          <w:szCs w:val="36"/>
        </w:rPr>
        <w:t>：</w:t>
      </w:r>
    </w:p>
    <w:p w14:paraId="21547389" w14:textId="77777777" w:rsidR="00C9673A" w:rsidRDefault="00C9673A" w:rsidP="00C9673A">
      <w:pPr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3FE116A0" w14:textId="77777777" w:rsidR="00C9673A" w:rsidRPr="008F6B3A" w:rsidRDefault="00C9673A" w:rsidP="00C9673A">
      <w:pPr>
        <w:spacing w:line="46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8F6B3A">
        <w:rPr>
          <w:rFonts w:ascii="Times New Roman" w:eastAsia="仿宋_GB2312" w:hAnsi="Times New Roman" w:cs="Times New Roman"/>
          <w:b/>
          <w:sz w:val="36"/>
          <w:szCs w:val="36"/>
        </w:rPr>
        <w:t>省</w:t>
      </w:r>
      <w:proofErr w:type="gramStart"/>
      <w:r w:rsidRPr="008F6B3A">
        <w:rPr>
          <w:rFonts w:ascii="Times New Roman" w:eastAsia="仿宋_GB2312" w:hAnsi="Times New Roman" w:cs="Times New Roman"/>
          <w:b/>
          <w:sz w:val="36"/>
          <w:szCs w:val="36"/>
        </w:rPr>
        <w:t>质协会</w:t>
      </w:r>
      <w:proofErr w:type="gramEnd"/>
      <w:r w:rsidRPr="008F6B3A">
        <w:rPr>
          <w:rFonts w:ascii="Times New Roman" w:eastAsia="仿宋_GB2312" w:hAnsi="Times New Roman" w:cs="Times New Roman"/>
          <w:b/>
          <w:sz w:val="36"/>
          <w:szCs w:val="36"/>
        </w:rPr>
        <w:t>员单位</w:t>
      </w: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交流活动</w:t>
      </w:r>
      <w:r w:rsidRPr="008F6B3A">
        <w:rPr>
          <w:rFonts w:ascii="Times New Roman" w:eastAsia="仿宋_GB2312" w:hAnsi="Times New Roman" w:cs="Times New Roman"/>
          <w:b/>
          <w:sz w:val="36"/>
          <w:szCs w:val="36"/>
        </w:rPr>
        <w:t>报名回执表</w:t>
      </w:r>
    </w:p>
    <w:tbl>
      <w:tblPr>
        <w:tblW w:w="792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0"/>
        <w:gridCol w:w="2663"/>
        <w:gridCol w:w="1843"/>
      </w:tblGrid>
      <w:tr w:rsidR="00C9673A" w:rsidRPr="008F6B3A" w14:paraId="2E55B5FC" w14:textId="77777777" w:rsidTr="00674405">
        <w:tc>
          <w:tcPr>
            <w:tcW w:w="1440" w:type="dxa"/>
          </w:tcPr>
          <w:p w14:paraId="392DD962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F6B3A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486" w:type="dxa"/>
            <w:gridSpan w:val="3"/>
          </w:tcPr>
          <w:p w14:paraId="2EF9559A" w14:textId="77777777" w:rsidR="00C9673A" w:rsidRPr="008F6B3A" w:rsidRDefault="00C9673A" w:rsidP="0067440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400D7F0E" w14:textId="77777777" w:rsidTr="00674405">
        <w:trPr>
          <w:cantSplit/>
        </w:trPr>
        <w:tc>
          <w:tcPr>
            <w:tcW w:w="1440" w:type="dxa"/>
          </w:tcPr>
          <w:p w14:paraId="29335180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F6B3A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14:paraId="30CA63E2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F6B3A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663" w:type="dxa"/>
          </w:tcPr>
          <w:p w14:paraId="5F669A69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F6B3A">
              <w:rPr>
                <w:rFonts w:ascii="Times New Roman" w:eastAsia="仿宋_GB2312" w:hAnsi="Times New Roman" w:cs="Times New Roman"/>
                <w:sz w:val="28"/>
                <w:szCs w:val="28"/>
              </w:rPr>
              <w:t>手机或电话</w:t>
            </w:r>
          </w:p>
        </w:tc>
        <w:tc>
          <w:tcPr>
            <w:tcW w:w="1843" w:type="dxa"/>
          </w:tcPr>
          <w:p w14:paraId="7E3E88A8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F6B3A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C9673A" w:rsidRPr="008F6B3A" w14:paraId="1EB2A89E" w14:textId="77777777" w:rsidTr="00674405">
        <w:trPr>
          <w:cantSplit/>
        </w:trPr>
        <w:tc>
          <w:tcPr>
            <w:tcW w:w="1440" w:type="dxa"/>
          </w:tcPr>
          <w:p w14:paraId="60D016D3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A087538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2185B3A5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4993AA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56FA572D" w14:textId="77777777" w:rsidTr="00674405">
        <w:trPr>
          <w:cantSplit/>
        </w:trPr>
        <w:tc>
          <w:tcPr>
            <w:tcW w:w="1440" w:type="dxa"/>
          </w:tcPr>
          <w:p w14:paraId="46FB704B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0FBE3F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20237EC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284C0C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4D2BE006" w14:textId="77777777" w:rsidTr="00674405">
        <w:trPr>
          <w:cantSplit/>
        </w:trPr>
        <w:tc>
          <w:tcPr>
            <w:tcW w:w="1440" w:type="dxa"/>
          </w:tcPr>
          <w:p w14:paraId="5CEF4BFD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342FF4D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C491760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126EA7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3990347A" w14:textId="77777777" w:rsidTr="00674405">
        <w:trPr>
          <w:cantSplit/>
        </w:trPr>
        <w:tc>
          <w:tcPr>
            <w:tcW w:w="1440" w:type="dxa"/>
          </w:tcPr>
          <w:p w14:paraId="273E1A7A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8A7B10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F9FC5E5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7794B1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4C2B3DD4" w14:textId="77777777" w:rsidTr="00674405">
        <w:trPr>
          <w:cantSplit/>
        </w:trPr>
        <w:tc>
          <w:tcPr>
            <w:tcW w:w="1440" w:type="dxa"/>
          </w:tcPr>
          <w:p w14:paraId="6C39EE8E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581AD4F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5AE25C94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069267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2939C1DE" w14:textId="77777777" w:rsidTr="00674405">
        <w:trPr>
          <w:cantSplit/>
        </w:trPr>
        <w:tc>
          <w:tcPr>
            <w:tcW w:w="1440" w:type="dxa"/>
          </w:tcPr>
          <w:p w14:paraId="31EFC1A3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E458F7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3435D1E6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C23A0D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0C42A727" w14:textId="77777777" w:rsidTr="00674405">
        <w:trPr>
          <w:cantSplit/>
        </w:trPr>
        <w:tc>
          <w:tcPr>
            <w:tcW w:w="1440" w:type="dxa"/>
          </w:tcPr>
          <w:p w14:paraId="27CF1D85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FAC2FD0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BB316C1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7CBBEF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11968471" w14:textId="77777777" w:rsidTr="00674405">
        <w:trPr>
          <w:cantSplit/>
        </w:trPr>
        <w:tc>
          <w:tcPr>
            <w:tcW w:w="1440" w:type="dxa"/>
          </w:tcPr>
          <w:p w14:paraId="74134926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EA29AC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0C4D707F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E176C8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39EAF198" w14:textId="77777777" w:rsidTr="00674405">
        <w:trPr>
          <w:cantSplit/>
        </w:trPr>
        <w:tc>
          <w:tcPr>
            <w:tcW w:w="1440" w:type="dxa"/>
          </w:tcPr>
          <w:p w14:paraId="566395DA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78ABE1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166AEDB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4ED26A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2774AC30" w14:textId="77777777" w:rsidTr="00674405">
        <w:trPr>
          <w:cantSplit/>
        </w:trPr>
        <w:tc>
          <w:tcPr>
            <w:tcW w:w="1440" w:type="dxa"/>
          </w:tcPr>
          <w:p w14:paraId="054319D5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42AA09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6A821B2B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594339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673A" w:rsidRPr="008F6B3A" w14:paraId="296CD1CC" w14:textId="77777777" w:rsidTr="00674405">
        <w:trPr>
          <w:cantSplit/>
        </w:trPr>
        <w:tc>
          <w:tcPr>
            <w:tcW w:w="1440" w:type="dxa"/>
          </w:tcPr>
          <w:p w14:paraId="41FE760B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035E35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E420BC4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CA4959" w14:textId="77777777" w:rsidR="00C9673A" w:rsidRPr="008F6B3A" w:rsidRDefault="00C9673A" w:rsidP="00674405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4EB93941" w14:textId="77777777" w:rsidR="00C9673A" w:rsidRPr="003D7247" w:rsidRDefault="00C9673A" w:rsidP="00C9673A">
      <w:pPr>
        <w:spacing w:line="460" w:lineRule="exact"/>
        <w:ind w:firstLineChars="100" w:firstLine="241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此表请于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10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5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日前邮件至邮箱：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dtt83321132@126.com</w:t>
      </w:r>
    </w:p>
    <w:p w14:paraId="32D64AA8" w14:textId="77777777" w:rsidR="00C9673A" w:rsidRPr="003D7247" w:rsidRDefault="00C9673A" w:rsidP="00C9673A">
      <w:pPr>
        <w:spacing w:line="460" w:lineRule="exact"/>
        <w:ind w:firstLineChars="100" w:firstLine="241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联系人：董甜甜</w:t>
      </w:r>
      <w:r w:rsidRPr="003D7247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     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联系电话：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020-</w:t>
      </w:r>
      <w:proofErr w:type="gramStart"/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83321132  18922771656</w:t>
      </w:r>
      <w:proofErr w:type="gramEnd"/>
    </w:p>
    <w:p w14:paraId="61FAD2EA" w14:textId="77777777" w:rsidR="00C9673A" w:rsidRPr="003D7247" w:rsidRDefault="00C9673A" w:rsidP="00C9673A">
      <w:pPr>
        <w:spacing w:line="460" w:lineRule="exact"/>
        <w:ind w:firstLineChars="100" w:firstLine="241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联系人：</w:t>
      </w:r>
      <w:r w:rsidRPr="003D7247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陈广龙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      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联系电话：</w:t>
      </w:r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020-</w:t>
      </w:r>
      <w:proofErr w:type="gramStart"/>
      <w:r w:rsidRPr="003D7247">
        <w:rPr>
          <w:rFonts w:ascii="Times New Roman" w:eastAsia="仿宋_GB2312" w:hAnsi="Times New Roman" w:cs="Times New Roman"/>
          <w:b/>
          <w:bCs/>
          <w:sz w:val="24"/>
          <w:szCs w:val="24"/>
        </w:rPr>
        <w:t>83370629  13682236283</w:t>
      </w:r>
      <w:proofErr w:type="gramEnd"/>
    </w:p>
    <w:p w14:paraId="6E7A4A93" w14:textId="77777777" w:rsidR="00C9673A" w:rsidRPr="00C825FB" w:rsidRDefault="00C9673A" w:rsidP="00C9673A"/>
    <w:p w14:paraId="3129B926" w14:textId="77777777" w:rsidR="001D1791" w:rsidRPr="00C9673A" w:rsidRDefault="001D1791"/>
    <w:sectPr w:rsidR="001D1791" w:rsidRPr="00C96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3492" w14:textId="77777777" w:rsidR="00F82049" w:rsidRDefault="00F82049" w:rsidP="00C9673A">
      <w:r>
        <w:separator/>
      </w:r>
    </w:p>
  </w:endnote>
  <w:endnote w:type="continuationSeparator" w:id="0">
    <w:p w14:paraId="4839A0AB" w14:textId="77777777" w:rsidR="00F82049" w:rsidRDefault="00F82049" w:rsidP="00C9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E3AC" w14:textId="77777777" w:rsidR="00F82049" w:rsidRDefault="00F82049" w:rsidP="00C9673A">
      <w:r>
        <w:separator/>
      </w:r>
    </w:p>
  </w:footnote>
  <w:footnote w:type="continuationSeparator" w:id="0">
    <w:p w14:paraId="16570060" w14:textId="77777777" w:rsidR="00F82049" w:rsidRDefault="00F82049" w:rsidP="00C9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1"/>
    <w:rsid w:val="001D1791"/>
    <w:rsid w:val="00B01F81"/>
    <w:rsid w:val="00C9673A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7CE92-7467-48C0-9C48-CFFB102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126</Characters>
  <Application>Microsoft Office Word</Application>
  <DocSecurity>0</DocSecurity>
  <Lines>9</Lines>
  <Paragraphs>14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2021-10-12T08:13:00Z</dcterms:created>
  <dcterms:modified xsi:type="dcterms:W3CDTF">2021-10-12T08:13:00Z</dcterms:modified>
</cp:coreProperties>
</file>